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69" w:type="dxa"/>
        <w:tblInd w:w="-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"/>
        <w:gridCol w:w="3442"/>
        <w:gridCol w:w="391"/>
        <w:gridCol w:w="1205"/>
        <w:gridCol w:w="1569"/>
        <w:gridCol w:w="213"/>
        <w:gridCol w:w="2808"/>
        <w:gridCol w:w="594"/>
        <w:gridCol w:w="1068"/>
      </w:tblGrid>
      <w:tr w:rsidR="008E7905" w14:paraId="09092933" w14:textId="77777777" w:rsidTr="00340C9F">
        <w:trPr>
          <w:gridBefore w:val="1"/>
          <w:gridAfter w:val="1"/>
          <w:wBefore w:w="179" w:type="dxa"/>
          <w:wAfter w:w="1068" w:type="dxa"/>
          <w:trHeight w:val="694"/>
        </w:trPr>
        <w:tc>
          <w:tcPr>
            <w:tcW w:w="3442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3A8478A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Name of Teaching Staff :-</w:t>
            </w:r>
          </w:p>
        </w:tc>
        <w:tc>
          <w:tcPr>
            <w:tcW w:w="3378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9CD3D2C" w14:textId="11181E64" w:rsidR="008E7905" w:rsidRDefault="004B52E3" w:rsidP="004E46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Dr Ramesh Bantwal</w:t>
            </w:r>
            <w:r w:rsidR="00437E52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</w:t>
            </w:r>
            <w:r w:rsidR="009F162D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</w:t>
            </w:r>
            <w:r w:rsidR="007959AB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70DA71A" w14:textId="1165CFFA" w:rsidR="008E7905" w:rsidRDefault="008E7905" w:rsidP="00C21721">
            <w:pPr>
              <w:spacing w:after="0" w:line="240" w:lineRule="auto"/>
              <w:ind w:left="-351" w:hanging="141"/>
              <w:rPr>
                <w:rFonts w:ascii="Calibri" w:eastAsia="Calibri" w:hAnsi="Calibri" w:cs="Calibri"/>
              </w:rPr>
            </w:pPr>
          </w:p>
          <w:p w14:paraId="21B071C4" w14:textId="5F627F69" w:rsidR="00437E52" w:rsidRPr="00437E52" w:rsidRDefault="004B52E3" w:rsidP="00BA3CB8">
            <w:pPr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793D9489" wp14:editId="67B9D663">
                  <wp:extent cx="2073910" cy="2073910"/>
                  <wp:effectExtent l="0" t="0" r="2540" b="2540"/>
                  <wp:docPr id="2430651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910" cy="207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905" w14:paraId="1311059E" w14:textId="77777777" w:rsidTr="00340C9F">
        <w:trPr>
          <w:gridBefore w:val="1"/>
          <w:gridAfter w:val="1"/>
          <w:wBefore w:w="179" w:type="dxa"/>
          <w:wAfter w:w="1068" w:type="dxa"/>
          <w:trHeight w:val="541"/>
        </w:trPr>
        <w:tc>
          <w:tcPr>
            <w:tcW w:w="3442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F7E3775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Designation :-</w:t>
            </w:r>
          </w:p>
        </w:tc>
        <w:tc>
          <w:tcPr>
            <w:tcW w:w="3378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8226A9A" w14:textId="693D3C92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Professor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B6093C1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</w:tr>
      <w:tr w:rsidR="008E7905" w14:paraId="7B16812D" w14:textId="77777777" w:rsidTr="00340C9F">
        <w:trPr>
          <w:gridBefore w:val="1"/>
          <w:gridAfter w:val="1"/>
          <w:wBefore w:w="179" w:type="dxa"/>
          <w:wAfter w:w="1068" w:type="dxa"/>
          <w:trHeight w:val="472"/>
        </w:trPr>
        <w:tc>
          <w:tcPr>
            <w:tcW w:w="3442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F114236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Department :-</w:t>
            </w:r>
          </w:p>
        </w:tc>
        <w:tc>
          <w:tcPr>
            <w:tcW w:w="3378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425D3DB" w14:textId="77777777" w:rsidR="008E7905" w:rsidRDefault="003527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Electrical &amp; Electronics Engineering 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A3D41EA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</w:tr>
      <w:tr w:rsidR="008E7905" w14:paraId="0E5D0FE9" w14:textId="77777777" w:rsidTr="00340C9F">
        <w:trPr>
          <w:gridBefore w:val="1"/>
          <w:gridAfter w:val="1"/>
          <w:wBefore w:w="179" w:type="dxa"/>
          <w:wAfter w:w="1068" w:type="dxa"/>
          <w:trHeight w:val="1210"/>
        </w:trPr>
        <w:tc>
          <w:tcPr>
            <w:tcW w:w="3442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9668D04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Date of Joining the Institution:-</w:t>
            </w:r>
          </w:p>
        </w:tc>
        <w:tc>
          <w:tcPr>
            <w:tcW w:w="3378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E3C9B0F" w14:textId="20438998" w:rsidR="008E7905" w:rsidRDefault="004B52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22</w:t>
            </w:r>
            <w:r w:rsidR="004E4621">
              <w:rPr>
                <w:rFonts w:ascii="Times New Roman" w:eastAsia="Times New Roman" w:hAnsi="Times New Roman" w:cs="Times New Roman"/>
                <w:color w:val="000000"/>
                <w:sz w:val="27"/>
              </w:rPr>
              <w:t>-07</w:t>
            </w:r>
            <w:r w:rsidR="005D1066">
              <w:rPr>
                <w:rFonts w:ascii="Times New Roman" w:eastAsia="Times New Roman" w:hAnsi="Times New Roman" w:cs="Times New Roman"/>
                <w:color w:val="000000"/>
                <w:sz w:val="27"/>
              </w:rPr>
              <w:t>-20</w:t>
            </w:r>
            <w:r w:rsidR="004E4621">
              <w:rPr>
                <w:rFonts w:ascii="Times New Roman" w:eastAsia="Times New Roman" w:hAnsi="Times New Roman" w:cs="Times New Roman"/>
                <w:color w:val="000000"/>
                <w:sz w:val="27"/>
              </w:rPr>
              <w:t>25</w:t>
            </w:r>
            <w:r w:rsidR="00340C9F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                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61568A9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</w:tr>
      <w:tr w:rsidR="008E7905" w14:paraId="06801840" w14:textId="77777777" w:rsidTr="00340C9F">
        <w:trPr>
          <w:gridBefore w:val="1"/>
          <w:gridAfter w:val="1"/>
          <w:wBefore w:w="179" w:type="dxa"/>
          <w:wAfter w:w="1068" w:type="dxa"/>
          <w:trHeight w:val="486"/>
        </w:trPr>
        <w:tc>
          <w:tcPr>
            <w:tcW w:w="3442" w:type="dxa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338226E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Qualifications with Class/Grade:-</w:t>
            </w:r>
          </w:p>
        </w:tc>
        <w:tc>
          <w:tcPr>
            <w:tcW w:w="1596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B8DA60F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UG</w:t>
            </w:r>
          </w:p>
        </w:tc>
        <w:tc>
          <w:tcPr>
            <w:tcW w:w="178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4286DF5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PG</w:t>
            </w:r>
          </w:p>
        </w:tc>
        <w:tc>
          <w:tcPr>
            <w:tcW w:w="340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E0F280B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Ph. D</w:t>
            </w:r>
          </w:p>
        </w:tc>
      </w:tr>
      <w:tr w:rsidR="008E7905" w14:paraId="4C44CA1F" w14:textId="77777777" w:rsidTr="00340C9F">
        <w:trPr>
          <w:gridBefore w:val="1"/>
          <w:gridAfter w:val="1"/>
          <w:wBefore w:w="179" w:type="dxa"/>
          <w:wAfter w:w="1068" w:type="dxa"/>
          <w:trHeight w:val="486"/>
        </w:trPr>
        <w:tc>
          <w:tcPr>
            <w:tcW w:w="3442" w:type="dxa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2EF217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0A47F4" w14:textId="77777777" w:rsidR="0019659C" w:rsidRDefault="0019659C" w:rsidP="001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B.E</w:t>
            </w:r>
          </w:p>
          <w:p w14:paraId="7C6234DE" w14:textId="77777777" w:rsidR="008E7905" w:rsidRDefault="0019659C" w:rsidP="001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(</w:t>
            </w:r>
            <w:r w:rsidR="004E4621">
              <w:rPr>
                <w:rFonts w:ascii="Times New Roman" w:eastAsia="Times New Roman" w:hAnsi="Times New Roman" w:cs="Times New Roman"/>
                <w:color w:val="000000"/>
                <w:sz w:val="27"/>
              </w:rPr>
              <w:t>E</w:t>
            </w:r>
            <w:r w:rsidR="004B52E3">
              <w:rPr>
                <w:rFonts w:ascii="Times New Roman" w:eastAsia="Times New Roman" w:hAnsi="Times New Roman" w:cs="Times New Roman"/>
                <w:color w:val="000000"/>
                <w:sz w:val="27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)</w:t>
            </w:r>
          </w:p>
          <w:p w14:paraId="4C772F2F" w14:textId="6C980098" w:rsidR="004B52E3" w:rsidRDefault="004B52E3" w:rsidP="001965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71.5%</w:t>
            </w:r>
          </w:p>
        </w:tc>
        <w:tc>
          <w:tcPr>
            <w:tcW w:w="178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5A0C39" w14:textId="76284C70" w:rsidR="0019659C" w:rsidRDefault="001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M.</w:t>
            </w:r>
            <w:r w:rsidR="004B52E3">
              <w:rPr>
                <w:rFonts w:ascii="Times New Roman" w:eastAsia="Times New Roman" w:hAnsi="Times New Roman" w:cs="Times New Roman"/>
                <w:color w:val="000000"/>
                <w:sz w:val="27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.</w:t>
            </w:r>
          </w:p>
          <w:p w14:paraId="17445C2C" w14:textId="77777777" w:rsidR="008E7905" w:rsidRDefault="004B52E3">
            <w:pPr>
              <w:spacing w:after="0" w:line="240" w:lineRule="auto"/>
              <w:jc w:val="center"/>
            </w:pPr>
            <w:r>
              <w:t>(Control &amp; Instrumentation)</w:t>
            </w:r>
          </w:p>
          <w:p w14:paraId="00939AA3" w14:textId="037CFA39" w:rsidR="004B52E3" w:rsidRDefault="004B52E3">
            <w:pPr>
              <w:spacing w:after="0" w:line="240" w:lineRule="auto"/>
              <w:jc w:val="center"/>
            </w:pPr>
            <w:r>
              <w:t>75.1%</w:t>
            </w:r>
          </w:p>
        </w:tc>
        <w:tc>
          <w:tcPr>
            <w:tcW w:w="340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A00DF9" w14:textId="319CE67E" w:rsidR="008E7905" w:rsidRPr="00352702" w:rsidRDefault="004B52E3" w:rsidP="00352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Completed</w:t>
            </w:r>
          </w:p>
        </w:tc>
      </w:tr>
      <w:tr w:rsidR="008E7905" w14:paraId="499F1942" w14:textId="77777777" w:rsidTr="00340C9F">
        <w:trPr>
          <w:gridBefore w:val="1"/>
          <w:gridAfter w:val="1"/>
          <w:wBefore w:w="179" w:type="dxa"/>
          <w:wAfter w:w="1068" w:type="dxa"/>
          <w:trHeight w:val="416"/>
        </w:trPr>
        <w:tc>
          <w:tcPr>
            <w:tcW w:w="3442" w:type="dxa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60AE334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Total Experience in Years:-</w:t>
            </w:r>
          </w:p>
        </w:tc>
        <w:tc>
          <w:tcPr>
            <w:tcW w:w="1596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ABAF07E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Teaching</w:t>
            </w:r>
          </w:p>
        </w:tc>
        <w:tc>
          <w:tcPr>
            <w:tcW w:w="178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0A9113B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Industry</w:t>
            </w:r>
          </w:p>
        </w:tc>
        <w:tc>
          <w:tcPr>
            <w:tcW w:w="340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106B6CA" w14:textId="77777777" w:rsidR="008E7905" w:rsidRDefault="008E79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7905" w14:paraId="3B047593" w14:textId="77777777" w:rsidTr="00340C9F">
        <w:trPr>
          <w:gridBefore w:val="1"/>
          <w:gridAfter w:val="1"/>
          <w:wBefore w:w="179" w:type="dxa"/>
          <w:wAfter w:w="1068" w:type="dxa"/>
          <w:trHeight w:val="541"/>
        </w:trPr>
        <w:tc>
          <w:tcPr>
            <w:tcW w:w="3442" w:type="dxa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98C374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8F281C" w14:textId="763A4519" w:rsidR="008E7905" w:rsidRDefault="004B52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30</w:t>
            </w:r>
            <w:r w:rsidR="005D1066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years</w:t>
            </w:r>
          </w:p>
        </w:tc>
        <w:tc>
          <w:tcPr>
            <w:tcW w:w="178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029476" w14:textId="3CA35B72" w:rsidR="008E7905" w:rsidRDefault="004E4621" w:rsidP="004E46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  <w:r w:rsidR="004B52E3"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0647FC" w14:textId="77777777" w:rsidR="008E7905" w:rsidRDefault="008E79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7905" w14:paraId="2CADBDAB" w14:textId="77777777" w:rsidTr="00340C9F">
        <w:tblPrEx>
          <w:jc w:val="center"/>
          <w:tblInd w:w="0" w:type="dxa"/>
        </w:tblPrEx>
        <w:trPr>
          <w:gridAfter w:val="2"/>
          <w:wAfter w:w="1662" w:type="dxa"/>
          <w:trHeight w:val="357"/>
          <w:jc w:val="center"/>
        </w:trPr>
        <w:tc>
          <w:tcPr>
            <w:tcW w:w="4012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51F58F4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Papers Published in Journals:-</w:t>
            </w: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EA4463C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National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F272B1C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International</w:t>
            </w:r>
          </w:p>
        </w:tc>
      </w:tr>
      <w:tr w:rsidR="008E7905" w14:paraId="163C9C08" w14:textId="77777777" w:rsidTr="00340C9F">
        <w:tblPrEx>
          <w:jc w:val="center"/>
          <w:tblInd w:w="0" w:type="dxa"/>
        </w:tblPrEx>
        <w:trPr>
          <w:gridAfter w:val="2"/>
          <w:wAfter w:w="1662" w:type="dxa"/>
          <w:trHeight w:val="263"/>
          <w:jc w:val="center"/>
        </w:trPr>
        <w:tc>
          <w:tcPr>
            <w:tcW w:w="4012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522390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2B0802" w14:textId="3DC85A96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DEED26" w14:textId="035A6459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  <w:r w:rsidR="004B52E3">
              <w:rPr>
                <w:rFonts w:ascii="Times New Roman" w:eastAsia="Times New Roman" w:hAnsi="Times New Roman" w:cs="Times New Roman"/>
                <w:color w:val="000000"/>
                <w:sz w:val="27"/>
              </w:rPr>
              <w:t>4</w:t>
            </w:r>
          </w:p>
        </w:tc>
      </w:tr>
      <w:tr w:rsidR="008E7905" w14:paraId="12F45CF9" w14:textId="77777777" w:rsidTr="00340C9F">
        <w:tblPrEx>
          <w:jc w:val="center"/>
          <w:tblInd w:w="0" w:type="dxa"/>
        </w:tblPrEx>
        <w:trPr>
          <w:gridAfter w:val="2"/>
          <w:wAfter w:w="1662" w:type="dxa"/>
          <w:trHeight w:val="367"/>
          <w:jc w:val="center"/>
        </w:trPr>
        <w:tc>
          <w:tcPr>
            <w:tcW w:w="4012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E3A8E7D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Conference Papers Published:-</w:t>
            </w: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7791200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National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AB45382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International</w:t>
            </w:r>
          </w:p>
        </w:tc>
      </w:tr>
      <w:tr w:rsidR="008E7905" w14:paraId="5BBB4D71" w14:textId="77777777" w:rsidTr="00340C9F">
        <w:tblPrEx>
          <w:jc w:val="center"/>
          <w:tblInd w:w="0" w:type="dxa"/>
        </w:tblPrEx>
        <w:trPr>
          <w:gridAfter w:val="2"/>
          <w:wAfter w:w="1662" w:type="dxa"/>
          <w:trHeight w:val="273"/>
          <w:jc w:val="center"/>
        </w:trPr>
        <w:tc>
          <w:tcPr>
            <w:tcW w:w="4012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9F7F85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EBDA98" w14:textId="2AA6754D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  <w:r w:rsidR="00437E52">
              <w:rPr>
                <w:rFonts w:ascii="Times New Roman" w:eastAsia="Times New Roman" w:hAnsi="Times New Roman" w:cs="Times New Roman"/>
                <w:color w:val="000000"/>
                <w:sz w:val="27"/>
              </w:rPr>
              <w:t>1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2DEBC8" w14:textId="48053E1A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  <w:r w:rsidR="004B52E3">
              <w:rPr>
                <w:rFonts w:ascii="Times New Roman" w:eastAsia="Times New Roman" w:hAnsi="Times New Roman" w:cs="Times New Roman"/>
                <w:color w:val="000000"/>
                <w:sz w:val="27"/>
              </w:rPr>
              <w:t>3</w:t>
            </w:r>
          </w:p>
        </w:tc>
      </w:tr>
      <w:tr w:rsidR="008E7905" w14:paraId="225387AF" w14:textId="77777777" w:rsidTr="0019659C">
        <w:tblPrEx>
          <w:jc w:val="center"/>
          <w:tblInd w:w="0" w:type="dxa"/>
        </w:tblPrEx>
        <w:trPr>
          <w:gridAfter w:val="2"/>
          <w:wAfter w:w="1662" w:type="dxa"/>
          <w:trHeight w:val="541"/>
          <w:jc w:val="center"/>
        </w:trPr>
        <w:tc>
          <w:tcPr>
            <w:tcW w:w="4012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B96D692" w14:textId="77777777" w:rsidR="008E7905" w:rsidRDefault="005D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Ph.D Guide? Give field </w:t>
            </w:r>
          </w:p>
          <w:p w14:paraId="24B275CF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University:-</w:t>
            </w: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D5E46B6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Field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4CB9D04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University</w:t>
            </w:r>
          </w:p>
        </w:tc>
      </w:tr>
      <w:tr w:rsidR="008E7905" w14:paraId="63E1B4E2" w14:textId="77777777" w:rsidTr="0019659C">
        <w:tblPrEx>
          <w:jc w:val="center"/>
          <w:tblInd w:w="0" w:type="dxa"/>
        </w:tblPrEx>
        <w:trPr>
          <w:gridAfter w:val="2"/>
          <w:wAfter w:w="1662" w:type="dxa"/>
          <w:trHeight w:val="541"/>
          <w:jc w:val="center"/>
        </w:trPr>
        <w:tc>
          <w:tcPr>
            <w:tcW w:w="4012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890742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E86225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09DFF6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</w:tr>
      <w:tr w:rsidR="008E7905" w14:paraId="0ABDB5B8" w14:textId="77777777" w:rsidTr="0019659C">
        <w:tblPrEx>
          <w:jc w:val="center"/>
          <w:tblInd w:w="0" w:type="dxa"/>
        </w:tblPrEx>
        <w:trPr>
          <w:gridAfter w:val="2"/>
          <w:wAfter w:w="1662" w:type="dxa"/>
          <w:trHeight w:val="555"/>
          <w:jc w:val="center"/>
        </w:trPr>
        <w:tc>
          <w:tcPr>
            <w:tcW w:w="4012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4E53E1B" w14:textId="77777777" w:rsidR="008E7905" w:rsidRDefault="005D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Ph.Ds / Masters Level</w:t>
            </w:r>
          </w:p>
          <w:p w14:paraId="498C8340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Projects Guided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:-</w:t>
            </w: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E94083E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Ph. D.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00CEBC6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Masters Level</w:t>
            </w:r>
          </w:p>
        </w:tc>
      </w:tr>
      <w:tr w:rsidR="008E7905" w14:paraId="7E972D7A" w14:textId="77777777" w:rsidTr="00340C9F">
        <w:tblPrEx>
          <w:jc w:val="center"/>
          <w:tblInd w:w="0" w:type="dxa"/>
        </w:tblPrEx>
        <w:trPr>
          <w:gridAfter w:val="2"/>
          <w:wAfter w:w="1662" w:type="dxa"/>
          <w:trHeight w:val="285"/>
          <w:jc w:val="center"/>
        </w:trPr>
        <w:tc>
          <w:tcPr>
            <w:tcW w:w="4012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F0FC75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11E6DE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------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D2BC86" w14:textId="6CF456DE" w:rsidR="008E7905" w:rsidRDefault="004B52E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</w:tc>
      </w:tr>
      <w:tr w:rsidR="008E7905" w14:paraId="5C243613" w14:textId="77777777" w:rsidTr="00340C9F">
        <w:tblPrEx>
          <w:jc w:val="center"/>
          <w:tblInd w:w="0" w:type="dxa"/>
        </w:tblPrEx>
        <w:trPr>
          <w:trHeight w:val="349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8B8A87F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Books published / IPRs/ Patents:-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F24B753" w14:textId="37CD083B" w:rsidR="008E7905" w:rsidRDefault="004B52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03</w:t>
            </w:r>
            <w:r w:rsidR="00A33F5E">
              <w:rPr>
                <w:rFonts w:ascii="Times New Roman" w:eastAsia="Times New Roman" w:hAnsi="Times New Roman" w:cs="Times New Roman"/>
                <w:color w:val="000000"/>
                <w:sz w:val="27"/>
              </w:rPr>
              <w:t>/01/0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E99C4EB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08A2791F" w14:textId="77777777" w:rsidTr="00340C9F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43B5469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Professional Memberships:-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CBBD8E8" w14:textId="77777777" w:rsidR="00302F47" w:rsidRDefault="004E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ISTE (LM</w:t>
            </w:r>
            <w:r w:rsidR="00302F47">
              <w:rPr>
                <w:rFonts w:ascii="Times New Roman" w:eastAsia="Times New Roman" w:hAnsi="Times New Roman" w:cs="Times New Roman"/>
                <w:color w:val="000000"/>
                <w:sz w:val="27"/>
              </w:rPr>
              <w:t>7708</w:t>
            </w:r>
            <w:r w:rsidR="00437E52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) </w:t>
            </w:r>
          </w:p>
          <w:p w14:paraId="2322345C" w14:textId="7FD99AB7" w:rsidR="008E7905" w:rsidRDefault="00302F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MIE (I) M-162568-8</w:t>
            </w:r>
            <w:r w:rsidR="005D1066">
              <w:rPr>
                <w:rFonts w:ascii="Times New Roman" w:eastAsia="Times New Roman" w:hAnsi="Times New Roman" w:cs="Times New Roman"/>
                <w:color w:val="000000"/>
                <w:sz w:val="27"/>
              </w:rPr>
              <w:br/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23F7CC5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2AB76B8A" w14:textId="77777777" w:rsidTr="00340C9F">
        <w:tblPrEx>
          <w:jc w:val="center"/>
          <w:tblInd w:w="0" w:type="dxa"/>
        </w:tblPrEx>
        <w:trPr>
          <w:trHeight w:val="392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C0D4EEF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Consultancy Activities:-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59A1B44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414BD86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567FAFAE" w14:textId="77777777" w:rsidTr="00340C9F">
        <w:tblPrEx>
          <w:jc w:val="center"/>
          <w:tblInd w:w="0" w:type="dxa"/>
        </w:tblPrEx>
        <w:trPr>
          <w:trHeight w:val="399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9A546E7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Awards:-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49DE77B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8C6322D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1E991B90" w14:textId="77777777" w:rsidTr="0019659C">
        <w:tblPrEx>
          <w:jc w:val="center"/>
          <w:tblInd w:w="0" w:type="dxa"/>
        </w:tblPrEx>
        <w:trPr>
          <w:trHeight w:val="541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B837D0D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Grants Fetched:-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E614990" w14:textId="797450C5" w:rsidR="008E7905" w:rsidRDefault="00302F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Tata </w:t>
            </w:r>
            <w:r w:rsidR="00A33F5E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Sponsored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Project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550249A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0C0A19AD" w14:textId="77777777" w:rsidTr="00D8177E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2C32147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Interaction with Professional :-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br/>
              <w:t>Institutions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2E082F3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A0C7C52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59AB" w14:paraId="54587906" w14:textId="77777777" w:rsidTr="00340C9F">
        <w:tblPrEx>
          <w:jc w:val="center"/>
          <w:tblInd w:w="0" w:type="dxa"/>
        </w:tblPrEx>
        <w:trPr>
          <w:trHeight w:val="403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A87CB0D" w14:textId="77777777" w:rsidR="007959AB" w:rsidRDefault="0079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Gmail 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6859D52" w14:textId="51E093D8" w:rsidR="007959AB" w:rsidRDefault="003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rbantg5@gmail.com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EF12656" w14:textId="77777777" w:rsidR="007959AB" w:rsidRDefault="007959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4621" w14:paraId="36D097A3" w14:textId="77777777" w:rsidTr="00D8177E">
        <w:tblPrEx>
          <w:jc w:val="center"/>
          <w:tblInd w:w="0" w:type="dxa"/>
        </w:tblPrEx>
        <w:trPr>
          <w:trHeight w:val="638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26430C4" w14:textId="78653CD7" w:rsidR="004E4621" w:rsidRDefault="004E4621" w:rsidP="004E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r w:rsidRPr="00340C9F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Google Scholar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8AF8D8C" w14:textId="762858D3" w:rsidR="004E4621" w:rsidRDefault="00302F47" w:rsidP="004E4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r w:rsidRPr="00302F47">
              <w:rPr>
                <w:rFonts w:ascii="Times New Roman" w:eastAsia="Times New Roman" w:hAnsi="Times New Roman" w:cs="Times New Roman"/>
                <w:color w:val="000000"/>
                <w:sz w:val="27"/>
              </w:rPr>
              <w:t>https://scholar.google.com/citations?hl=en&amp;user=ySDYbqwAAAAJ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1D5EC21" w14:textId="77777777" w:rsidR="004E4621" w:rsidRDefault="004E4621" w:rsidP="004E46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4621" w14:paraId="724C739E" w14:textId="77777777" w:rsidTr="0019659C">
        <w:tblPrEx>
          <w:jc w:val="center"/>
          <w:tblInd w:w="0" w:type="dxa"/>
        </w:tblPrEx>
        <w:trPr>
          <w:trHeight w:val="541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8E961C9" w14:textId="6FB8B07F" w:rsidR="004E4621" w:rsidRDefault="004E4621" w:rsidP="004E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r w:rsidRPr="00340C9F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Researchgate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C590C0C" w14:textId="3200B67E" w:rsidR="004E4621" w:rsidRDefault="00F327E4" w:rsidP="004E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F3012C1" w14:textId="77777777" w:rsidR="004E4621" w:rsidRDefault="004E4621" w:rsidP="004E46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4621" w14:paraId="5A922E54" w14:textId="77777777" w:rsidTr="0019659C">
        <w:tblPrEx>
          <w:jc w:val="center"/>
          <w:tblInd w:w="0" w:type="dxa"/>
        </w:tblPrEx>
        <w:trPr>
          <w:trHeight w:val="541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B412B30" w14:textId="4C9242B2" w:rsidR="004E4621" w:rsidRDefault="004E4621" w:rsidP="004E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Orcid Id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E229958" w14:textId="5304BECF" w:rsidR="004E4621" w:rsidRDefault="00302F47" w:rsidP="004E4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0000-0002-7605-4449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06194B2" w14:textId="77777777" w:rsidR="004E4621" w:rsidRDefault="004E4621" w:rsidP="004E46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127B577" w14:textId="77777777" w:rsidR="008E7905" w:rsidRDefault="008E7905">
      <w:pPr>
        <w:rPr>
          <w:rFonts w:ascii="Calibri" w:eastAsia="Calibri" w:hAnsi="Calibri" w:cs="Calibri"/>
        </w:rPr>
      </w:pPr>
    </w:p>
    <w:sectPr w:rsidR="008E7905" w:rsidSect="005D1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05"/>
    <w:rsid w:val="0000507B"/>
    <w:rsid w:val="0005055B"/>
    <w:rsid w:val="00071642"/>
    <w:rsid w:val="0011638A"/>
    <w:rsid w:val="0019659C"/>
    <w:rsid w:val="00201116"/>
    <w:rsid w:val="002F4568"/>
    <w:rsid w:val="00302F47"/>
    <w:rsid w:val="00340C9F"/>
    <w:rsid w:val="00352702"/>
    <w:rsid w:val="00437E52"/>
    <w:rsid w:val="00444C99"/>
    <w:rsid w:val="004B52E3"/>
    <w:rsid w:val="004E4621"/>
    <w:rsid w:val="004F2DE5"/>
    <w:rsid w:val="00506BF5"/>
    <w:rsid w:val="0053494B"/>
    <w:rsid w:val="0058794A"/>
    <w:rsid w:val="005D03C1"/>
    <w:rsid w:val="005D1066"/>
    <w:rsid w:val="00642948"/>
    <w:rsid w:val="007959AB"/>
    <w:rsid w:val="007A0E08"/>
    <w:rsid w:val="00804025"/>
    <w:rsid w:val="008E7905"/>
    <w:rsid w:val="008F541E"/>
    <w:rsid w:val="009F162D"/>
    <w:rsid w:val="00A33F5E"/>
    <w:rsid w:val="00B73B04"/>
    <w:rsid w:val="00BA3CB8"/>
    <w:rsid w:val="00C21721"/>
    <w:rsid w:val="00D8177E"/>
    <w:rsid w:val="00DA7202"/>
    <w:rsid w:val="00DD703B"/>
    <w:rsid w:val="00E6529F"/>
    <w:rsid w:val="00EA44DC"/>
    <w:rsid w:val="00EE305D"/>
    <w:rsid w:val="00EE530F"/>
    <w:rsid w:val="00EF65C0"/>
    <w:rsid w:val="00F021B5"/>
    <w:rsid w:val="00F327E4"/>
    <w:rsid w:val="00F831D3"/>
    <w:rsid w:val="00FD78AD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926FF"/>
  <w15:docId w15:val="{9F1D85ED-6416-4222-8428-69F58516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177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1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Ram Bant</cp:lastModifiedBy>
  <cp:revision>3</cp:revision>
  <dcterms:created xsi:type="dcterms:W3CDTF">2025-07-24T14:05:00Z</dcterms:created>
  <dcterms:modified xsi:type="dcterms:W3CDTF">2025-07-24T14:07:00Z</dcterms:modified>
</cp:coreProperties>
</file>